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 xml:space="preserve">УТВЕРЖДЕН 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 xml:space="preserve">постановлением комиссии по делам 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 xml:space="preserve">несовершеннолетних и защите их прав 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>Тогучинского района Новосибирской области</w:t>
      </w:r>
    </w:p>
    <w:p w:rsidR="000E791D" w:rsidRDefault="000E791D" w:rsidP="00336E11">
      <w:pPr>
        <w:pStyle w:val="a3"/>
        <w:jc w:val="right"/>
        <w:rPr>
          <w:bCs/>
          <w:szCs w:val="22"/>
        </w:rPr>
      </w:pPr>
      <w:r>
        <w:rPr>
          <w:bCs/>
          <w:szCs w:val="22"/>
        </w:rPr>
        <w:t>от 04.03.2021 № 8</w:t>
      </w:r>
    </w:p>
    <w:p w:rsidR="000E791D" w:rsidRDefault="000E791D" w:rsidP="000E791D">
      <w:pPr>
        <w:pStyle w:val="a3"/>
        <w:jc w:val="center"/>
        <w:rPr>
          <w:b/>
          <w:bCs/>
          <w:szCs w:val="22"/>
        </w:rPr>
      </w:pPr>
      <w:bookmarkStart w:id="0" w:name="_GoBack"/>
      <w:r>
        <w:rPr>
          <w:b/>
          <w:bCs/>
          <w:szCs w:val="22"/>
        </w:rPr>
        <w:t>ПЛАН</w:t>
      </w:r>
    </w:p>
    <w:p w:rsidR="000E791D" w:rsidRDefault="000E791D" w:rsidP="000E791D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работы комиссии по делам несовершеннолетних и защите их прав </w:t>
      </w:r>
    </w:p>
    <w:p w:rsidR="000E791D" w:rsidRDefault="000E791D" w:rsidP="000E791D">
      <w:pPr>
        <w:shd w:val="clear" w:color="auto" w:fill="FFFFFF"/>
        <w:spacing w:line="240" w:lineRule="auto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Тогучинского района Новосибирской области на 2021 год</w:t>
      </w:r>
    </w:p>
    <w:bookmarkEnd w:id="0"/>
    <w:p w:rsidR="000E791D" w:rsidRDefault="000E791D" w:rsidP="000E791D">
      <w:pPr>
        <w:pStyle w:val="a3"/>
        <w:ind w:firstLine="567"/>
        <w:jc w:val="center"/>
        <w:rPr>
          <w:bCs/>
          <w:color w:val="FF0000"/>
          <w:sz w:val="22"/>
          <w:szCs w:val="22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76"/>
        <w:gridCol w:w="2552"/>
        <w:gridCol w:w="2552"/>
        <w:gridCol w:w="1561"/>
      </w:tblGrid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Основные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0E791D" w:rsidTr="000E791D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 w:rsidP="000E791D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pacing w:val="6"/>
              </w:rPr>
              <w:t>Мероприятия по повышению эффективности деятельности органов и учреждений системы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</w:rPr>
              <w:t xml:space="preserve"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Тогучинского района НСО </w:t>
            </w:r>
          </w:p>
          <w:p w:rsidR="000E791D" w:rsidRDefault="000E791D">
            <w:pPr>
              <w:spacing w:line="240" w:lineRule="auto"/>
              <w:ind w:left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Проведение межведомственных комплексных операций: </w:t>
            </w:r>
            <w:r>
              <w:rPr>
                <w:rFonts w:ascii="Times New Roman" w:hAnsi="Times New Roman"/>
                <w:b/>
              </w:rPr>
              <w:t xml:space="preserve">«Семья», 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«Занятость», 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«Всеобуч»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516B8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22</w:t>
            </w:r>
            <w:r w:rsidRPr="00B70C1D">
              <w:rPr>
                <w:rFonts w:ascii="Times New Roman" w:hAnsi="Times New Roman"/>
              </w:rPr>
              <w:t xml:space="preserve"> марта </w:t>
            </w:r>
            <w:r>
              <w:rPr>
                <w:rFonts w:ascii="Times New Roman" w:hAnsi="Times New Roman"/>
              </w:rPr>
              <w:t>п</w:t>
            </w:r>
            <w:r w:rsidRPr="00B70C1D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20</w:t>
            </w:r>
            <w:r w:rsidRPr="00B70C1D">
              <w:rPr>
                <w:rFonts w:ascii="Times New Roman" w:hAnsi="Times New Roman"/>
              </w:rPr>
              <w:t xml:space="preserve"> апреля</w:t>
            </w:r>
            <w:r w:rsidR="000E791D">
              <w:rPr>
                <w:rFonts w:ascii="Times New Roman" w:hAnsi="Times New Roman"/>
              </w:rPr>
              <w:t>, с 1 июня по 31 августа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сентября по 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ЗП, УО, ПДН, ОСЗН, УИИ,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ЦЗН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оперативно-профилактических мероприятий: «</w:t>
            </w:r>
            <w:proofErr w:type="spellStart"/>
            <w:r>
              <w:rPr>
                <w:rFonts w:ascii="Times New Roman" w:hAnsi="Times New Roman"/>
              </w:rPr>
              <w:t>Условник</w:t>
            </w:r>
            <w:proofErr w:type="spellEnd"/>
            <w:r>
              <w:rPr>
                <w:rFonts w:ascii="Times New Roman" w:hAnsi="Times New Roman"/>
              </w:rPr>
              <w:t>», «Безопасность», «Контакт»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УИИ, ЛО, ПДН,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анализа эффективности межведомственной индивидуальной профилактической работы с несовершеннолетними, состоящих на разных видах учетов, рассмотрение на заседаниях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комиссии по делам несовершеннолетних и защите их прав на территории Тогучинского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2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выездных заседаний комиссии по делам несовершеннолетних и защите их прав Тогучинского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 (по запросу)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rPr>
          <w:trHeight w:val="64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расширенных заседаний комиссии по делам несовершеннолетних и </w:t>
            </w:r>
            <w:r>
              <w:rPr>
                <w:rFonts w:ascii="Times New Roman" w:hAnsi="Times New Roman"/>
              </w:rPr>
              <w:lastRenderedPageBreak/>
              <w:t>защите их прав Тогучинского района: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 работе служб системы профилактики, направленной на раннее выявление, пресечение и профилактику фактов употребления несовершеннолетними наркотических, токсических, психотропных и иных одурманивающих веществ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спайсов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курительных смесей и т.д.)».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1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1D" w:rsidRDefault="000E791D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7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1D" w:rsidRDefault="000E791D">
            <w:pPr>
              <w:spacing w:after="0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1D" w:rsidRDefault="000E791D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1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1D" w:rsidRDefault="000E791D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 w:rsidP="00336E11">
            <w:pPr>
              <w:pStyle w:val="1"/>
              <w:spacing w:line="276" w:lineRule="auto"/>
              <w:ind w:left="0"/>
              <w:jc w:val="left"/>
              <w:textAlignment w:val="baseline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«Об обеспечение безопасности на водных объектах в летний период для несовершеннолетних»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1D" w:rsidRDefault="000E791D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1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1D" w:rsidRDefault="000E791D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8"/>
                <w:shd w:val="clear" w:color="auto" w:fill="FFFFFF"/>
              </w:rPr>
              <w:t>«О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1D" w:rsidRDefault="000E791D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совместных рейдов по проверке семейно-бытовых условий проживания несовершеннолетних, осужденных без лишения свободы, а также семьей, где проживают осужденные с отсрочкой отбывания наказания женщины (матери)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УИИ, ПДН, КДН и ЗП, ОСЗН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специалистами органов и учреждений системы профилактики безнадзорности и правонарушений несовершеннолетних приемов по личным вопросам и вопросам, направленным на социальную реабилитацию и адаптацию несовершеннолетних осужденных, готовящихся к освобождению из ФКУ «Новосибирская воспитательная колония ГУФСИН России по НСО»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КДН и ЗП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УИИ,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по несовершеннолетним, не приступившим к обучению в общеобразовательных организациях по неуважительным причинам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с 15 сентября по 1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состояния профилактики суицидального поведения несовершеннолетних в образовательных организациях, расположенных на территории Тогучинского района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деятельности по выявлению и учету в общеобразовательных, профессиональных образовательных организациях обучающихся и студентов, допускающих немедицинское потребление наркотических и других психотропных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УО, ТПК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мониторинга детей и подростков с суицидальным поведением. Организация медико-социальной помощи несовершеннолетним с суицидальным поведением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ЦРБ, ОЦДК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по профилактике экстремизма и терроризма в подростковой и молодежной среде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УУП, ПДН, ОДМ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бесед, направленных на профилактику суицидального поведения, наркомании, алкоголизма, токсикомании с несовершеннолетними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 – 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лекторская группа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организации 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ЦЗН, УО, 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мероприятий по обеспечению обратившихся подростков в возрасте от 14 до 18 лет, относящихся к группе риска, временными рабочими местами в период летней оздоровительной кампании.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Июнь-август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ЦЗН, ОСЗН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оперативно-профилактических мероприятий, направленных на предупреждение совершения правонарушений и преступлений среди подростков и молодежи, травматизма на железной дороге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</w:rPr>
              <w:t>Тогучинскому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району, ЛО МВД России на ст. </w:t>
            </w:r>
            <w:proofErr w:type="spellStart"/>
            <w:r>
              <w:rPr>
                <w:rFonts w:ascii="Times New Roman" w:hAnsi="Times New Roman"/>
              </w:rPr>
              <w:t>Инская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правовой помощи несовершеннолетним осужденным, отбывающим наказание в ФКУ «Новосибирская воспитательная колония ГУФСИН России по НСО», а также содержащимся в следственных изоляторах Новосибирской области в целях повышения уровня их правовой грамотности по имущественным, жилищным, трудовым и семейным спорам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плана КДН и ЗП на территории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ФКУ «Новосибирская воспитательная колония ГУФСИН России по НСО», ГУФСИН России по НСО,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spacing w:val="6"/>
              </w:rPr>
              <w:t>Межведомственные мероприятия по профилактике наркомании, токсикомании, алкоголизма несовершеннолетних на территории Тогучинского района НСО</w:t>
            </w: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оперативно-профилактических мероприятий по предупреждению распространения наркомании среди несовершеннолетних, а также выявление лиц, вовлекающих несовершеннолетних в употребление наркотических средств и психотропных веществ</w:t>
            </w:r>
          </w:p>
          <w:p w:rsidR="000E791D" w:rsidRDefault="000E791D" w:rsidP="00336E11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вечерние рейды по г. Тогучин и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Горный;</w:t>
            </w:r>
          </w:p>
          <w:p w:rsidR="000E791D" w:rsidRDefault="000E791D">
            <w:pPr>
              <w:spacing w:line="240" w:lineRule="auto"/>
              <w:ind w:firstLine="2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районные соревнования «Стартующий подросток».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ПДН, УУП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УО, ОСЗН, ОДМ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rPr>
          <w:trHeight w:val="536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 w:rsidP="000E791D">
            <w:pPr>
              <w:pStyle w:val="a5"/>
              <w:numPr>
                <w:ilvl w:val="0"/>
                <w:numId w:val="5"/>
              </w:numPr>
              <w:spacing w:after="0"/>
              <w:ind w:left="0" w:firstLine="284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>Осуществление контроля за исполнением органами и учреждениями системы профилактики безнадзорности и правонарушений несовершеннолетних муниципальных районов и городских округов требований федерального и областного законодательства о несовершеннолетних</w:t>
            </w:r>
          </w:p>
        </w:tc>
      </w:tr>
      <w:tr w:rsidR="000E791D" w:rsidTr="000E791D">
        <w:trPr>
          <w:trHeight w:val="12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 w:rsidP="00336E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межведомственных комплексных проверок учреждений с круглосуточным пребыванием детей по вопросам соблюдения прав и законных интересов несовершеннолетних в случаях поступления жалоб, обращений о нарушении прав детей, а также в целях установления причин и условий, способствовавших безнадзорности и правонарушениям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По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служебных расследований по фактам совершения суицидов, противоправных действий в отношении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рабочая группа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Pr="00336E11" w:rsidRDefault="000E791D" w:rsidP="000E791D">
            <w:pPr>
              <w:pStyle w:val="a5"/>
              <w:numPr>
                <w:ilvl w:val="0"/>
                <w:numId w:val="5"/>
              </w:numPr>
              <w:spacing w:after="0"/>
              <w:ind w:left="0"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 xml:space="preserve"> </w:t>
            </w:r>
            <w:r w:rsidRPr="00336E11">
              <w:rPr>
                <w:rFonts w:ascii="Times New Roman" w:hAnsi="Times New Roman"/>
                <w:b/>
              </w:rPr>
              <w:t xml:space="preserve">Организация и проведение конференций, межведомственных семинаров, форумов, совещаний, круглых столов, тренингов по вопросам профилактики употребления детьми и подростками </w:t>
            </w:r>
            <w:proofErr w:type="spellStart"/>
            <w:r w:rsidRPr="00336E11">
              <w:rPr>
                <w:rFonts w:ascii="Times New Roman" w:hAnsi="Times New Roman"/>
                <w:b/>
              </w:rPr>
              <w:t>психоактивных</w:t>
            </w:r>
            <w:proofErr w:type="spellEnd"/>
            <w:r w:rsidRPr="00336E11">
              <w:rPr>
                <w:rFonts w:ascii="Times New Roman" w:hAnsi="Times New Roman"/>
                <w:b/>
              </w:rPr>
              <w:t xml:space="preserve"> веществ, безнадзорности и правонарушений несовершеннолетних, социального сиротства и семейного неблагополучия</w:t>
            </w:r>
          </w:p>
        </w:tc>
      </w:tr>
      <w:tr w:rsidR="000E791D" w:rsidTr="000E791D">
        <w:trPr>
          <w:trHeight w:val="10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 w:rsidP="00336E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>
              <w:rPr>
                <w:rFonts w:ascii="Times New Roman" w:hAnsi="Times New Roman"/>
              </w:rPr>
              <w:t>ресоциализацию</w:t>
            </w:r>
            <w:proofErr w:type="spellEnd"/>
            <w:r>
              <w:rPr>
                <w:rFonts w:ascii="Times New Roman" w:hAnsi="Times New Roman"/>
              </w:rPr>
              <w:t xml:space="preserve"> несовершеннолетних, осужденных без лишения свободы: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круглый стол «Рука помощи»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полугодие, ежеквартально</w:t>
            </w: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УИИ, ПДН, ОДМ, УО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 w:rsidP="000E791D">
            <w:pPr>
              <w:pStyle w:val="a5"/>
              <w:numPr>
                <w:ilvl w:val="0"/>
                <w:numId w:val="5"/>
              </w:numPr>
              <w:spacing w:after="0"/>
              <w:ind w:left="0"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bCs/>
              </w:rPr>
              <w:t xml:space="preserve">Мероприятия, направленные на </w:t>
            </w:r>
            <w:r>
              <w:rPr>
                <w:b/>
              </w:rPr>
              <w:t>оказание содействия общественным организациям, семьям и гражданам, участвующим в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 w:rsidP="00336E1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Проведение приемов граждан по вопросам защиты прав и законных интересов несовершеннолетних, оказания эффективных видов помощи семьям, находящихся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791D" w:rsidTr="000E791D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 w:rsidP="00336E1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6. 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0E791D" w:rsidTr="000E79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1D" w:rsidRDefault="000E79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E791D" w:rsidRDefault="000E791D" w:rsidP="00336E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Примечание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предложения по изменению плана работы Комиссии вносятся на заседании Комиссии;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локальных документов из Комиссии по делам несовершеннолетних и защите их прав Новосибирской области. 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КДН и ЗП – комиссия по делам несовершеннолетних и защите их прав администрации Тогучинского района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ОСЗН – отдел социальной защиты населения администрации Тогучинского района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ПДН – подразделения по делам несовершеннолетних Отдела МВД России по </w:t>
      </w:r>
      <w:proofErr w:type="spellStart"/>
      <w:r>
        <w:rPr>
          <w:rFonts w:ascii="Times New Roman" w:hAnsi="Times New Roman"/>
        </w:rPr>
        <w:t>Тогучинскому</w:t>
      </w:r>
      <w:proofErr w:type="spellEnd"/>
      <w:r>
        <w:rPr>
          <w:rFonts w:ascii="Times New Roman" w:hAnsi="Times New Roman"/>
        </w:rPr>
        <w:t xml:space="preserve"> району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ОО и П – отдел опеки и попечительства администрации Тогучинского района</w:t>
      </w:r>
    </w:p>
    <w:p w:rsidR="000E791D" w:rsidRDefault="000E791D" w:rsidP="000E79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ЦЗН – ГКУ Тогучинского района «Центр занятости населения»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УИИ- филиал по </w:t>
      </w:r>
      <w:proofErr w:type="spellStart"/>
      <w:r>
        <w:rPr>
          <w:rFonts w:ascii="Times New Roman" w:hAnsi="Times New Roman"/>
        </w:rPr>
        <w:t>Тогучинскому</w:t>
      </w:r>
      <w:proofErr w:type="spellEnd"/>
      <w:r>
        <w:rPr>
          <w:rFonts w:ascii="Times New Roman" w:hAnsi="Times New Roman"/>
        </w:rPr>
        <w:t xml:space="preserve"> району ФКУ УИИ ГУФСИН России по НСО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УО -  управление образования администрации Тогучинского района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УУП – участковые уполномоченные полиции Отдела МВД России по </w:t>
      </w:r>
      <w:proofErr w:type="spellStart"/>
      <w:r>
        <w:rPr>
          <w:rFonts w:ascii="Times New Roman" w:hAnsi="Times New Roman"/>
        </w:rPr>
        <w:t>Тогучинскому</w:t>
      </w:r>
      <w:proofErr w:type="spellEnd"/>
      <w:r>
        <w:rPr>
          <w:rFonts w:ascii="Times New Roman" w:hAnsi="Times New Roman"/>
        </w:rPr>
        <w:t xml:space="preserve"> району</w:t>
      </w:r>
    </w:p>
    <w:p w:rsidR="000E791D" w:rsidRDefault="000E791D" w:rsidP="000E79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ОЦДК –ГБОУ «Областной центр диагностики и консультирования»</w:t>
      </w:r>
    </w:p>
    <w:p w:rsidR="001A35D3" w:rsidRPr="00336E11" w:rsidRDefault="000E791D" w:rsidP="00336E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ОДМ – отдел по делам молодежи </w:t>
      </w:r>
    </w:p>
    <w:sectPr w:rsidR="001A35D3" w:rsidRPr="00336E11" w:rsidSect="00DC654D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00208"/>
    <w:rsid w:val="00013FFE"/>
    <w:rsid w:val="00014EF5"/>
    <w:rsid w:val="00015CA9"/>
    <w:rsid w:val="00017FDD"/>
    <w:rsid w:val="00021546"/>
    <w:rsid w:val="00023CEE"/>
    <w:rsid w:val="00030A85"/>
    <w:rsid w:val="00032EC2"/>
    <w:rsid w:val="00036131"/>
    <w:rsid w:val="00040C59"/>
    <w:rsid w:val="0004741D"/>
    <w:rsid w:val="00052817"/>
    <w:rsid w:val="00055D15"/>
    <w:rsid w:val="00057333"/>
    <w:rsid w:val="000613EC"/>
    <w:rsid w:val="00064F61"/>
    <w:rsid w:val="000818E0"/>
    <w:rsid w:val="0009581D"/>
    <w:rsid w:val="0009694E"/>
    <w:rsid w:val="000B5BDD"/>
    <w:rsid w:val="000D29E8"/>
    <w:rsid w:val="000D31BF"/>
    <w:rsid w:val="000D6FCB"/>
    <w:rsid w:val="000E0B2B"/>
    <w:rsid w:val="000E12E4"/>
    <w:rsid w:val="000E6A43"/>
    <w:rsid w:val="000E75FB"/>
    <w:rsid w:val="000E791D"/>
    <w:rsid w:val="000E7AC7"/>
    <w:rsid w:val="000E7E7A"/>
    <w:rsid w:val="000F3294"/>
    <w:rsid w:val="000F3F6B"/>
    <w:rsid w:val="000F409A"/>
    <w:rsid w:val="00111C80"/>
    <w:rsid w:val="0011216A"/>
    <w:rsid w:val="001144E4"/>
    <w:rsid w:val="0011694A"/>
    <w:rsid w:val="00117F10"/>
    <w:rsid w:val="00126042"/>
    <w:rsid w:val="00131439"/>
    <w:rsid w:val="00132858"/>
    <w:rsid w:val="00146630"/>
    <w:rsid w:val="00147743"/>
    <w:rsid w:val="00150B10"/>
    <w:rsid w:val="00156512"/>
    <w:rsid w:val="00164A56"/>
    <w:rsid w:val="00165F28"/>
    <w:rsid w:val="00170603"/>
    <w:rsid w:val="00175219"/>
    <w:rsid w:val="001756D8"/>
    <w:rsid w:val="001765D6"/>
    <w:rsid w:val="00176A85"/>
    <w:rsid w:val="00181037"/>
    <w:rsid w:val="00191AC6"/>
    <w:rsid w:val="001954B2"/>
    <w:rsid w:val="001A35D3"/>
    <w:rsid w:val="001A6C74"/>
    <w:rsid w:val="001B5E4B"/>
    <w:rsid w:val="001B7619"/>
    <w:rsid w:val="001C5B30"/>
    <w:rsid w:val="001C62CF"/>
    <w:rsid w:val="001D11FA"/>
    <w:rsid w:val="001E01BF"/>
    <w:rsid w:val="001E096C"/>
    <w:rsid w:val="001E603A"/>
    <w:rsid w:val="001F1D11"/>
    <w:rsid w:val="001F4DC9"/>
    <w:rsid w:val="001F6E39"/>
    <w:rsid w:val="001F7571"/>
    <w:rsid w:val="002024A5"/>
    <w:rsid w:val="00203943"/>
    <w:rsid w:val="002050AF"/>
    <w:rsid w:val="002062D0"/>
    <w:rsid w:val="0021036B"/>
    <w:rsid w:val="00213A32"/>
    <w:rsid w:val="00214EED"/>
    <w:rsid w:val="002169D6"/>
    <w:rsid w:val="00220BBE"/>
    <w:rsid w:val="00230C33"/>
    <w:rsid w:val="00231A15"/>
    <w:rsid w:val="00234A47"/>
    <w:rsid w:val="00235B9C"/>
    <w:rsid w:val="002369AD"/>
    <w:rsid w:val="002536A3"/>
    <w:rsid w:val="00254B2D"/>
    <w:rsid w:val="00256ED5"/>
    <w:rsid w:val="002606EB"/>
    <w:rsid w:val="002611EE"/>
    <w:rsid w:val="002627F0"/>
    <w:rsid w:val="002632F8"/>
    <w:rsid w:val="00263349"/>
    <w:rsid w:val="00263C88"/>
    <w:rsid w:val="00283308"/>
    <w:rsid w:val="002A4366"/>
    <w:rsid w:val="002B4286"/>
    <w:rsid w:val="002B719B"/>
    <w:rsid w:val="002C002A"/>
    <w:rsid w:val="002C3126"/>
    <w:rsid w:val="002C5269"/>
    <w:rsid w:val="002C7273"/>
    <w:rsid w:val="002D34BE"/>
    <w:rsid w:val="002D6BF4"/>
    <w:rsid w:val="002E137E"/>
    <w:rsid w:val="002E1483"/>
    <w:rsid w:val="002E27F7"/>
    <w:rsid w:val="00300DD3"/>
    <w:rsid w:val="0030173E"/>
    <w:rsid w:val="00302C56"/>
    <w:rsid w:val="0030476E"/>
    <w:rsid w:val="00307AB9"/>
    <w:rsid w:val="00312578"/>
    <w:rsid w:val="00317B24"/>
    <w:rsid w:val="00320B2F"/>
    <w:rsid w:val="00323BAE"/>
    <w:rsid w:val="00336E11"/>
    <w:rsid w:val="00337F7B"/>
    <w:rsid w:val="00340A6E"/>
    <w:rsid w:val="00342EC2"/>
    <w:rsid w:val="00342F79"/>
    <w:rsid w:val="0034370F"/>
    <w:rsid w:val="00343976"/>
    <w:rsid w:val="003453E8"/>
    <w:rsid w:val="00345C63"/>
    <w:rsid w:val="00346668"/>
    <w:rsid w:val="00353B75"/>
    <w:rsid w:val="00363084"/>
    <w:rsid w:val="00364938"/>
    <w:rsid w:val="00364C20"/>
    <w:rsid w:val="0037385A"/>
    <w:rsid w:val="00373E39"/>
    <w:rsid w:val="00381A9A"/>
    <w:rsid w:val="00384B59"/>
    <w:rsid w:val="00385BF8"/>
    <w:rsid w:val="003861A4"/>
    <w:rsid w:val="0039424D"/>
    <w:rsid w:val="0039451E"/>
    <w:rsid w:val="003960DC"/>
    <w:rsid w:val="003A025C"/>
    <w:rsid w:val="003A08B6"/>
    <w:rsid w:val="003A2BB1"/>
    <w:rsid w:val="003A4241"/>
    <w:rsid w:val="003A7351"/>
    <w:rsid w:val="003B01E4"/>
    <w:rsid w:val="003B0651"/>
    <w:rsid w:val="003B4592"/>
    <w:rsid w:val="003B73AF"/>
    <w:rsid w:val="003C12A4"/>
    <w:rsid w:val="003C3C5A"/>
    <w:rsid w:val="003C4B53"/>
    <w:rsid w:val="003C5E73"/>
    <w:rsid w:val="003D0129"/>
    <w:rsid w:val="003D4282"/>
    <w:rsid w:val="003D535D"/>
    <w:rsid w:val="003D7D55"/>
    <w:rsid w:val="003E1786"/>
    <w:rsid w:val="003E4CCB"/>
    <w:rsid w:val="003E52FC"/>
    <w:rsid w:val="003F1ADC"/>
    <w:rsid w:val="00402915"/>
    <w:rsid w:val="00405A52"/>
    <w:rsid w:val="00406A00"/>
    <w:rsid w:val="004155B3"/>
    <w:rsid w:val="00420B7D"/>
    <w:rsid w:val="00423506"/>
    <w:rsid w:val="004249A0"/>
    <w:rsid w:val="0042686D"/>
    <w:rsid w:val="00430D85"/>
    <w:rsid w:val="0043494E"/>
    <w:rsid w:val="00436BA8"/>
    <w:rsid w:val="00442B0B"/>
    <w:rsid w:val="0045030A"/>
    <w:rsid w:val="0046576E"/>
    <w:rsid w:val="00467073"/>
    <w:rsid w:val="004844B8"/>
    <w:rsid w:val="004857E3"/>
    <w:rsid w:val="00486003"/>
    <w:rsid w:val="004876E7"/>
    <w:rsid w:val="00490928"/>
    <w:rsid w:val="004944FE"/>
    <w:rsid w:val="004A1137"/>
    <w:rsid w:val="004A1257"/>
    <w:rsid w:val="004A19BE"/>
    <w:rsid w:val="004A5C66"/>
    <w:rsid w:val="004A6148"/>
    <w:rsid w:val="004A6285"/>
    <w:rsid w:val="004B0D2C"/>
    <w:rsid w:val="004B1CE2"/>
    <w:rsid w:val="004B5E88"/>
    <w:rsid w:val="004D3465"/>
    <w:rsid w:val="004D74BA"/>
    <w:rsid w:val="004E5B28"/>
    <w:rsid w:val="004F51AD"/>
    <w:rsid w:val="004F7D46"/>
    <w:rsid w:val="00503513"/>
    <w:rsid w:val="00513992"/>
    <w:rsid w:val="0051462D"/>
    <w:rsid w:val="00516B81"/>
    <w:rsid w:val="00524ACE"/>
    <w:rsid w:val="00527352"/>
    <w:rsid w:val="00530916"/>
    <w:rsid w:val="00530EB0"/>
    <w:rsid w:val="005357AA"/>
    <w:rsid w:val="00545C28"/>
    <w:rsid w:val="00547B8D"/>
    <w:rsid w:val="0055032A"/>
    <w:rsid w:val="00551464"/>
    <w:rsid w:val="00553E86"/>
    <w:rsid w:val="00555D55"/>
    <w:rsid w:val="00563493"/>
    <w:rsid w:val="00563824"/>
    <w:rsid w:val="00567C0B"/>
    <w:rsid w:val="00574690"/>
    <w:rsid w:val="00576FA8"/>
    <w:rsid w:val="00585E4E"/>
    <w:rsid w:val="005901F9"/>
    <w:rsid w:val="005945FB"/>
    <w:rsid w:val="0059481F"/>
    <w:rsid w:val="005A47E4"/>
    <w:rsid w:val="005B2668"/>
    <w:rsid w:val="005B3BAC"/>
    <w:rsid w:val="005B7088"/>
    <w:rsid w:val="005C3D3E"/>
    <w:rsid w:val="005C4855"/>
    <w:rsid w:val="005C503E"/>
    <w:rsid w:val="005C60AF"/>
    <w:rsid w:val="005C7F50"/>
    <w:rsid w:val="005D0F1A"/>
    <w:rsid w:val="005D280B"/>
    <w:rsid w:val="005D6C61"/>
    <w:rsid w:val="005D6FA6"/>
    <w:rsid w:val="005E0298"/>
    <w:rsid w:val="005E1F27"/>
    <w:rsid w:val="005F1BE5"/>
    <w:rsid w:val="00600E6E"/>
    <w:rsid w:val="0060147A"/>
    <w:rsid w:val="00613431"/>
    <w:rsid w:val="00616214"/>
    <w:rsid w:val="00621CE2"/>
    <w:rsid w:val="00622141"/>
    <w:rsid w:val="00625FF1"/>
    <w:rsid w:val="006271D0"/>
    <w:rsid w:val="00636B57"/>
    <w:rsid w:val="006377F8"/>
    <w:rsid w:val="00640BA0"/>
    <w:rsid w:val="00640BB2"/>
    <w:rsid w:val="006437F6"/>
    <w:rsid w:val="00647C70"/>
    <w:rsid w:val="006500EE"/>
    <w:rsid w:val="00651197"/>
    <w:rsid w:val="00652B6B"/>
    <w:rsid w:val="00652C5D"/>
    <w:rsid w:val="00654E80"/>
    <w:rsid w:val="00657D54"/>
    <w:rsid w:val="0066094D"/>
    <w:rsid w:val="0066106D"/>
    <w:rsid w:val="006629E5"/>
    <w:rsid w:val="006656A4"/>
    <w:rsid w:val="006745BB"/>
    <w:rsid w:val="00682744"/>
    <w:rsid w:val="00684B66"/>
    <w:rsid w:val="006959E0"/>
    <w:rsid w:val="00696F7E"/>
    <w:rsid w:val="006A59BB"/>
    <w:rsid w:val="006B068B"/>
    <w:rsid w:val="006B1254"/>
    <w:rsid w:val="006B1E1F"/>
    <w:rsid w:val="006B1F39"/>
    <w:rsid w:val="006C4FC0"/>
    <w:rsid w:val="006C58E2"/>
    <w:rsid w:val="006C71EF"/>
    <w:rsid w:val="006C7FB0"/>
    <w:rsid w:val="006D00B0"/>
    <w:rsid w:val="006D06CF"/>
    <w:rsid w:val="006D3B77"/>
    <w:rsid w:val="006D71B1"/>
    <w:rsid w:val="006D746A"/>
    <w:rsid w:val="006E1FB3"/>
    <w:rsid w:val="006E608A"/>
    <w:rsid w:val="006E73E3"/>
    <w:rsid w:val="006F2035"/>
    <w:rsid w:val="006F4DAE"/>
    <w:rsid w:val="006F6349"/>
    <w:rsid w:val="007002D1"/>
    <w:rsid w:val="00707D94"/>
    <w:rsid w:val="0071193C"/>
    <w:rsid w:val="00713957"/>
    <w:rsid w:val="00714802"/>
    <w:rsid w:val="007244E2"/>
    <w:rsid w:val="007250C7"/>
    <w:rsid w:val="00727519"/>
    <w:rsid w:val="007322A9"/>
    <w:rsid w:val="00734F93"/>
    <w:rsid w:val="00734FC0"/>
    <w:rsid w:val="00746AB9"/>
    <w:rsid w:val="0075264E"/>
    <w:rsid w:val="007575D7"/>
    <w:rsid w:val="00760C45"/>
    <w:rsid w:val="007614C0"/>
    <w:rsid w:val="00767222"/>
    <w:rsid w:val="00771601"/>
    <w:rsid w:val="00773304"/>
    <w:rsid w:val="00776161"/>
    <w:rsid w:val="00781E5D"/>
    <w:rsid w:val="0078310B"/>
    <w:rsid w:val="007843FA"/>
    <w:rsid w:val="007852B7"/>
    <w:rsid w:val="0079119F"/>
    <w:rsid w:val="00792B04"/>
    <w:rsid w:val="007A3E2F"/>
    <w:rsid w:val="007A5B38"/>
    <w:rsid w:val="007B502B"/>
    <w:rsid w:val="007C6A2E"/>
    <w:rsid w:val="007C7851"/>
    <w:rsid w:val="007D2412"/>
    <w:rsid w:val="007D2A83"/>
    <w:rsid w:val="007D4A11"/>
    <w:rsid w:val="007D4F0B"/>
    <w:rsid w:val="007E27D9"/>
    <w:rsid w:val="007E628D"/>
    <w:rsid w:val="007E7B85"/>
    <w:rsid w:val="007F7AC5"/>
    <w:rsid w:val="008061B0"/>
    <w:rsid w:val="0080628F"/>
    <w:rsid w:val="00806F77"/>
    <w:rsid w:val="0081185A"/>
    <w:rsid w:val="0081351E"/>
    <w:rsid w:val="008159F0"/>
    <w:rsid w:val="00816F4D"/>
    <w:rsid w:val="00822EEB"/>
    <w:rsid w:val="00826C21"/>
    <w:rsid w:val="008273EC"/>
    <w:rsid w:val="00827EB9"/>
    <w:rsid w:val="00834515"/>
    <w:rsid w:val="00841204"/>
    <w:rsid w:val="00842FA0"/>
    <w:rsid w:val="00844CF9"/>
    <w:rsid w:val="008451E1"/>
    <w:rsid w:val="008541C1"/>
    <w:rsid w:val="00856012"/>
    <w:rsid w:val="00861F95"/>
    <w:rsid w:val="0086239A"/>
    <w:rsid w:val="008635F0"/>
    <w:rsid w:val="00871568"/>
    <w:rsid w:val="00873BF4"/>
    <w:rsid w:val="00874B2C"/>
    <w:rsid w:val="00881C29"/>
    <w:rsid w:val="00881E11"/>
    <w:rsid w:val="00882D48"/>
    <w:rsid w:val="008922B2"/>
    <w:rsid w:val="00894A44"/>
    <w:rsid w:val="00896ECA"/>
    <w:rsid w:val="008A3713"/>
    <w:rsid w:val="008A79C0"/>
    <w:rsid w:val="008B2116"/>
    <w:rsid w:val="008B5BC6"/>
    <w:rsid w:val="008B5E93"/>
    <w:rsid w:val="008B73AD"/>
    <w:rsid w:val="008C0395"/>
    <w:rsid w:val="008C3A7B"/>
    <w:rsid w:val="008E73E5"/>
    <w:rsid w:val="008E7FDB"/>
    <w:rsid w:val="008F3AF1"/>
    <w:rsid w:val="00900D08"/>
    <w:rsid w:val="0090422B"/>
    <w:rsid w:val="00907918"/>
    <w:rsid w:val="00943F19"/>
    <w:rsid w:val="00945740"/>
    <w:rsid w:val="00951610"/>
    <w:rsid w:val="009716ED"/>
    <w:rsid w:val="0097214A"/>
    <w:rsid w:val="00976665"/>
    <w:rsid w:val="0098195D"/>
    <w:rsid w:val="0098665E"/>
    <w:rsid w:val="009868B4"/>
    <w:rsid w:val="00990ED9"/>
    <w:rsid w:val="009924ED"/>
    <w:rsid w:val="00995767"/>
    <w:rsid w:val="00995B36"/>
    <w:rsid w:val="009977CD"/>
    <w:rsid w:val="009A18CC"/>
    <w:rsid w:val="009A4359"/>
    <w:rsid w:val="009B0BA3"/>
    <w:rsid w:val="009B5875"/>
    <w:rsid w:val="009B6654"/>
    <w:rsid w:val="009C1DE8"/>
    <w:rsid w:val="009C2F6E"/>
    <w:rsid w:val="009D355A"/>
    <w:rsid w:val="009D40FC"/>
    <w:rsid w:val="009D5A94"/>
    <w:rsid w:val="009F78C3"/>
    <w:rsid w:val="00A00342"/>
    <w:rsid w:val="00A03DAF"/>
    <w:rsid w:val="00A0582C"/>
    <w:rsid w:val="00A12482"/>
    <w:rsid w:val="00A21946"/>
    <w:rsid w:val="00A2543D"/>
    <w:rsid w:val="00A32A54"/>
    <w:rsid w:val="00A3509B"/>
    <w:rsid w:val="00A43F01"/>
    <w:rsid w:val="00A44374"/>
    <w:rsid w:val="00A477B2"/>
    <w:rsid w:val="00A477DA"/>
    <w:rsid w:val="00A50338"/>
    <w:rsid w:val="00A5057B"/>
    <w:rsid w:val="00A50C92"/>
    <w:rsid w:val="00A51918"/>
    <w:rsid w:val="00A55756"/>
    <w:rsid w:val="00A5616E"/>
    <w:rsid w:val="00A6025B"/>
    <w:rsid w:val="00A613EC"/>
    <w:rsid w:val="00A62948"/>
    <w:rsid w:val="00A64FF8"/>
    <w:rsid w:val="00A67D33"/>
    <w:rsid w:val="00A67EAB"/>
    <w:rsid w:val="00A70AA4"/>
    <w:rsid w:val="00A73319"/>
    <w:rsid w:val="00A75528"/>
    <w:rsid w:val="00A80FA6"/>
    <w:rsid w:val="00A80FBA"/>
    <w:rsid w:val="00A92719"/>
    <w:rsid w:val="00AA484C"/>
    <w:rsid w:val="00AA66DC"/>
    <w:rsid w:val="00AB4B5D"/>
    <w:rsid w:val="00AC7A69"/>
    <w:rsid w:val="00AD701B"/>
    <w:rsid w:val="00AD75E2"/>
    <w:rsid w:val="00AE04C7"/>
    <w:rsid w:val="00AE6C3E"/>
    <w:rsid w:val="00AF30AA"/>
    <w:rsid w:val="00AF6C13"/>
    <w:rsid w:val="00B01045"/>
    <w:rsid w:val="00B01AF9"/>
    <w:rsid w:val="00B01D99"/>
    <w:rsid w:val="00B02748"/>
    <w:rsid w:val="00B06969"/>
    <w:rsid w:val="00B07E8C"/>
    <w:rsid w:val="00B10677"/>
    <w:rsid w:val="00B148DA"/>
    <w:rsid w:val="00B14B94"/>
    <w:rsid w:val="00B175C7"/>
    <w:rsid w:val="00B21130"/>
    <w:rsid w:val="00B30624"/>
    <w:rsid w:val="00B325DC"/>
    <w:rsid w:val="00B32AD2"/>
    <w:rsid w:val="00B36D3B"/>
    <w:rsid w:val="00B40376"/>
    <w:rsid w:val="00B4140B"/>
    <w:rsid w:val="00B4307B"/>
    <w:rsid w:val="00B45824"/>
    <w:rsid w:val="00B46E0A"/>
    <w:rsid w:val="00B502E5"/>
    <w:rsid w:val="00B51AE8"/>
    <w:rsid w:val="00B57C05"/>
    <w:rsid w:val="00B60DFF"/>
    <w:rsid w:val="00B63FD3"/>
    <w:rsid w:val="00B65DC5"/>
    <w:rsid w:val="00B66079"/>
    <w:rsid w:val="00B70C1D"/>
    <w:rsid w:val="00B77428"/>
    <w:rsid w:val="00B83111"/>
    <w:rsid w:val="00B83C44"/>
    <w:rsid w:val="00B91CD5"/>
    <w:rsid w:val="00B93F4A"/>
    <w:rsid w:val="00B94397"/>
    <w:rsid w:val="00BA7E3B"/>
    <w:rsid w:val="00BC23F3"/>
    <w:rsid w:val="00BC4D7C"/>
    <w:rsid w:val="00BC6416"/>
    <w:rsid w:val="00BC7B73"/>
    <w:rsid w:val="00BD2BCD"/>
    <w:rsid w:val="00BD3172"/>
    <w:rsid w:val="00BD3313"/>
    <w:rsid w:val="00BD498E"/>
    <w:rsid w:val="00BD755F"/>
    <w:rsid w:val="00BD7CF7"/>
    <w:rsid w:val="00BE164E"/>
    <w:rsid w:val="00BE6601"/>
    <w:rsid w:val="00BE6C63"/>
    <w:rsid w:val="00C01CBC"/>
    <w:rsid w:val="00C06813"/>
    <w:rsid w:val="00C120BB"/>
    <w:rsid w:val="00C1524A"/>
    <w:rsid w:val="00C15441"/>
    <w:rsid w:val="00C238AA"/>
    <w:rsid w:val="00C241D8"/>
    <w:rsid w:val="00C321EB"/>
    <w:rsid w:val="00C40BD1"/>
    <w:rsid w:val="00C42023"/>
    <w:rsid w:val="00C54471"/>
    <w:rsid w:val="00C62813"/>
    <w:rsid w:val="00C6495A"/>
    <w:rsid w:val="00C657A0"/>
    <w:rsid w:val="00C70F99"/>
    <w:rsid w:val="00C75572"/>
    <w:rsid w:val="00C772D3"/>
    <w:rsid w:val="00C90444"/>
    <w:rsid w:val="00C958DB"/>
    <w:rsid w:val="00C97B59"/>
    <w:rsid w:val="00CA15B1"/>
    <w:rsid w:val="00CA3B10"/>
    <w:rsid w:val="00CA4EC3"/>
    <w:rsid w:val="00CB7BAD"/>
    <w:rsid w:val="00CB7C0E"/>
    <w:rsid w:val="00CC08CA"/>
    <w:rsid w:val="00CC4356"/>
    <w:rsid w:val="00CC594D"/>
    <w:rsid w:val="00CD0444"/>
    <w:rsid w:val="00CD1485"/>
    <w:rsid w:val="00CD5052"/>
    <w:rsid w:val="00CD6597"/>
    <w:rsid w:val="00CD76BD"/>
    <w:rsid w:val="00CE114A"/>
    <w:rsid w:val="00CE2FDC"/>
    <w:rsid w:val="00CE7720"/>
    <w:rsid w:val="00CF18AC"/>
    <w:rsid w:val="00CF3E3E"/>
    <w:rsid w:val="00D04E67"/>
    <w:rsid w:val="00D071F8"/>
    <w:rsid w:val="00D074D2"/>
    <w:rsid w:val="00D12E51"/>
    <w:rsid w:val="00D16B58"/>
    <w:rsid w:val="00D2176D"/>
    <w:rsid w:val="00D23BAA"/>
    <w:rsid w:val="00D243D9"/>
    <w:rsid w:val="00D31901"/>
    <w:rsid w:val="00D500B6"/>
    <w:rsid w:val="00D52A96"/>
    <w:rsid w:val="00D577F5"/>
    <w:rsid w:val="00D60408"/>
    <w:rsid w:val="00D72FED"/>
    <w:rsid w:val="00D8278E"/>
    <w:rsid w:val="00D8502A"/>
    <w:rsid w:val="00D916E0"/>
    <w:rsid w:val="00DA6973"/>
    <w:rsid w:val="00DC058E"/>
    <w:rsid w:val="00DC2B6C"/>
    <w:rsid w:val="00DC2D32"/>
    <w:rsid w:val="00DC3AE1"/>
    <w:rsid w:val="00DC654D"/>
    <w:rsid w:val="00DD1319"/>
    <w:rsid w:val="00DE2435"/>
    <w:rsid w:val="00DF102D"/>
    <w:rsid w:val="00DF17D2"/>
    <w:rsid w:val="00DF1FAB"/>
    <w:rsid w:val="00DF4618"/>
    <w:rsid w:val="00E01533"/>
    <w:rsid w:val="00E03B7F"/>
    <w:rsid w:val="00E0619D"/>
    <w:rsid w:val="00E12936"/>
    <w:rsid w:val="00E15604"/>
    <w:rsid w:val="00E16887"/>
    <w:rsid w:val="00E254FC"/>
    <w:rsid w:val="00E270DC"/>
    <w:rsid w:val="00E3040A"/>
    <w:rsid w:val="00E30675"/>
    <w:rsid w:val="00E3399E"/>
    <w:rsid w:val="00E3651B"/>
    <w:rsid w:val="00E41D7F"/>
    <w:rsid w:val="00E43429"/>
    <w:rsid w:val="00E458BA"/>
    <w:rsid w:val="00E50203"/>
    <w:rsid w:val="00E54959"/>
    <w:rsid w:val="00E619DF"/>
    <w:rsid w:val="00E6372A"/>
    <w:rsid w:val="00E73E15"/>
    <w:rsid w:val="00E86878"/>
    <w:rsid w:val="00E9194C"/>
    <w:rsid w:val="00E92B48"/>
    <w:rsid w:val="00EA1A2D"/>
    <w:rsid w:val="00EA49A3"/>
    <w:rsid w:val="00EA5569"/>
    <w:rsid w:val="00EA5DBE"/>
    <w:rsid w:val="00EA6236"/>
    <w:rsid w:val="00EA7C57"/>
    <w:rsid w:val="00EB048C"/>
    <w:rsid w:val="00EB3656"/>
    <w:rsid w:val="00EB399D"/>
    <w:rsid w:val="00EC1281"/>
    <w:rsid w:val="00EC2DE8"/>
    <w:rsid w:val="00EC3552"/>
    <w:rsid w:val="00EC4229"/>
    <w:rsid w:val="00ED5273"/>
    <w:rsid w:val="00EE23D5"/>
    <w:rsid w:val="00EE3B54"/>
    <w:rsid w:val="00EE6F6E"/>
    <w:rsid w:val="00EF36B5"/>
    <w:rsid w:val="00F009C6"/>
    <w:rsid w:val="00F06D90"/>
    <w:rsid w:val="00F1026A"/>
    <w:rsid w:val="00F11831"/>
    <w:rsid w:val="00F169AB"/>
    <w:rsid w:val="00F23204"/>
    <w:rsid w:val="00F26B9E"/>
    <w:rsid w:val="00F27504"/>
    <w:rsid w:val="00F304D3"/>
    <w:rsid w:val="00F52558"/>
    <w:rsid w:val="00F5530E"/>
    <w:rsid w:val="00F60C2A"/>
    <w:rsid w:val="00F6124B"/>
    <w:rsid w:val="00F63558"/>
    <w:rsid w:val="00F67F22"/>
    <w:rsid w:val="00F71D46"/>
    <w:rsid w:val="00F770B1"/>
    <w:rsid w:val="00F81F52"/>
    <w:rsid w:val="00F84CFF"/>
    <w:rsid w:val="00F91E8E"/>
    <w:rsid w:val="00FA764E"/>
    <w:rsid w:val="00FB0D47"/>
    <w:rsid w:val="00FB2D22"/>
    <w:rsid w:val="00FB2F34"/>
    <w:rsid w:val="00FC1686"/>
    <w:rsid w:val="00FE227D"/>
    <w:rsid w:val="00FE6C4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8212-8295-4773-BE5F-CC16890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E9B7-684F-4C3C-A81A-9637539C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plb</dc:creator>
  <cp:lastModifiedBy>ITychenyuk</cp:lastModifiedBy>
  <cp:revision>151</cp:revision>
  <cp:lastPrinted>2021-03-04T01:52:00Z</cp:lastPrinted>
  <dcterms:created xsi:type="dcterms:W3CDTF">2017-11-29T10:09:00Z</dcterms:created>
  <dcterms:modified xsi:type="dcterms:W3CDTF">2021-03-30T05:29:00Z</dcterms:modified>
</cp:coreProperties>
</file>