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F36AA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19"/>
        <w:gridCol w:w="1064"/>
        <w:gridCol w:w="539"/>
        <w:gridCol w:w="1478"/>
        <w:gridCol w:w="2655"/>
      </w:tblGrid>
      <w:tr w:rsidR="00BF60AD" w:rsidRPr="003C510C" w:rsidTr="00093D94">
        <w:tc>
          <w:tcPr>
            <w:tcW w:w="9571" w:type="dxa"/>
            <w:gridSpan w:val="5"/>
          </w:tcPr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093D94">
        <w:trPr>
          <w:trHeight w:val="567"/>
        </w:trPr>
        <w:tc>
          <w:tcPr>
            <w:tcW w:w="9571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25"/>
              <w:gridCol w:w="4514"/>
            </w:tblGrid>
            <w:tr w:rsidR="00BF60AD" w:rsidRPr="003C510C" w:rsidTr="00093D94">
              <w:tc>
                <w:tcPr>
                  <w:tcW w:w="9675" w:type="dxa"/>
                  <w:gridSpan w:val="2"/>
                </w:tcPr>
                <w:p w:rsidR="00BF60AD" w:rsidRPr="00747178" w:rsidRDefault="00C94744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3C510C" w:rsidTr="00093D94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093D94">
              <w:tc>
                <w:tcPr>
                  <w:tcW w:w="4865" w:type="dxa"/>
                  <w:vAlign w:val="center"/>
                </w:tcPr>
                <w:p w:rsidR="00BF60AD" w:rsidRPr="00747178" w:rsidRDefault="00256DEC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30.04.2020</w:t>
                  </w:r>
                  <w:bookmarkStart w:id="0" w:name="_GoBack"/>
                  <w:bookmarkEnd w:id="0"/>
                </w:p>
              </w:tc>
              <w:tc>
                <w:tcPr>
                  <w:tcW w:w="4810" w:type="dxa"/>
                  <w:vAlign w:val="center"/>
                </w:tcPr>
                <w:p w:rsidR="007F629C" w:rsidRPr="007D7CC7" w:rsidRDefault="00BF60AD" w:rsidP="00D273E2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5F36AA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256DEC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448/93</w:t>
                  </w:r>
                </w:p>
              </w:tc>
            </w:tr>
            <w:tr w:rsidR="00BF60AD" w:rsidRPr="003C510C" w:rsidTr="00093D94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Default="00BF60AD" w:rsidP="00681BF1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4FD1" w:rsidRPr="003064BC" w:rsidRDefault="00D273E2" w:rsidP="003064BC">
      <w:pPr>
        <w:autoSpaceDN w:val="0"/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96BC1" w:rsidRPr="003064BC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постановлени</w:t>
      </w:r>
      <w:r w:rsidR="00A769B4" w:rsidRPr="003064B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96BC1"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96BC1" w:rsidRPr="003064BC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E96BC1"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</w:t>
      </w:r>
      <w:r w:rsidR="002B74D2" w:rsidRPr="003064BC">
        <w:rPr>
          <w:rFonts w:ascii="Times New Roman" w:eastAsia="Times New Roman" w:hAnsi="Times New Roman"/>
          <w:sz w:val="28"/>
          <w:szCs w:val="28"/>
          <w:lang w:eastAsia="ru-RU"/>
        </w:rPr>
        <w:t>она Новосибирской области</w:t>
      </w:r>
    </w:p>
    <w:p w:rsidR="00F15A2B" w:rsidRDefault="00F15A2B" w:rsidP="003064BC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A2B" w:rsidRDefault="00F15A2B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94A" w:rsidRPr="003064BC" w:rsidRDefault="004D67D7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D117E5" w:rsidRPr="003064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F2CCC" w:rsidRPr="003064BC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A32698" w:rsidRPr="003064B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7F2CCC"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Губернатора </w:t>
      </w:r>
      <w:r w:rsidR="00D117E5"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proofErr w:type="gramStart"/>
      <w:r w:rsidR="00D117E5"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117F63" w:rsidRPr="003064BC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117E5" w:rsidRPr="003064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17F63" w:rsidRPr="003064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17E5" w:rsidRPr="003064BC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proofErr w:type="gramEnd"/>
      <w:r w:rsidR="00D117E5"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117F63" w:rsidRPr="003064BC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D117E5"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17F63" w:rsidRPr="003064B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отдельные постановления Губернатора Новосибирской области</w:t>
      </w:r>
      <w:r w:rsidR="00D117E5"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0070CB"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070CB" w:rsidRPr="003064BC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0070CB" w:rsidRPr="003064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</w:p>
    <w:p w:rsidR="00C94744" w:rsidRPr="003064BC" w:rsidRDefault="00C94744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4B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96BC1" w:rsidRPr="00E96BC1" w:rsidRDefault="004D67D7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637F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C7BD2" w:rsidRPr="008C7BD2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</w:t>
      </w:r>
      <w:r w:rsidR="008C7BD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440DB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A769B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 xml:space="preserve"> ра</w:t>
      </w:r>
      <w:r w:rsidR="001177E3">
        <w:rPr>
          <w:rFonts w:ascii="Times New Roman" w:eastAsia="Times New Roman" w:hAnsi="Times New Roman"/>
          <w:sz w:val="28"/>
          <w:szCs w:val="28"/>
          <w:lang w:eastAsia="ru-RU"/>
        </w:rPr>
        <w:t xml:space="preserve">йона Новосибирской области от </w:t>
      </w:r>
      <w:r w:rsidR="001B294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1177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294A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1177E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294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177E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769B4">
        <w:rPr>
          <w:rFonts w:ascii="Times New Roman" w:eastAsia="Times New Roman" w:hAnsi="Times New Roman"/>
          <w:sz w:val="28"/>
          <w:szCs w:val="28"/>
          <w:lang w:eastAsia="ru-RU"/>
        </w:rPr>
        <w:t>318</w:t>
      </w:r>
      <w:r w:rsidR="001177E3" w:rsidRPr="001177E3">
        <w:rPr>
          <w:rFonts w:ascii="Times New Roman" w:eastAsia="Times New Roman" w:hAnsi="Times New Roman"/>
          <w:sz w:val="28"/>
          <w:szCs w:val="28"/>
          <w:lang w:eastAsia="ru-RU"/>
        </w:rPr>
        <w:t>/П/93</w:t>
      </w:r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DA0324" w:rsidRPr="00DA0324"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слушаний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440DB">
        <w:rPr>
          <w:rFonts w:ascii="Times New Roman" w:eastAsia="Times New Roman" w:hAnsi="Times New Roman"/>
          <w:sz w:val="28"/>
          <w:szCs w:val="28"/>
          <w:lang w:eastAsia="ru-RU"/>
        </w:rPr>
        <w:t>следующе</w:t>
      </w:r>
      <w:r w:rsidR="008C7BD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40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BD2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 w:rsidR="00E96BC1" w:rsidRPr="00E96BC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B294A" w:rsidRDefault="008C7BD2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C7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4BC">
        <w:rPr>
          <w:rFonts w:ascii="Times New Roman" w:eastAsia="Times New Roman" w:hAnsi="Times New Roman"/>
          <w:sz w:val="28"/>
          <w:szCs w:val="28"/>
          <w:lang w:eastAsia="ru-RU"/>
        </w:rPr>
        <w:t>пункте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</w:t>
      </w:r>
      <w:r w:rsidR="001B294A" w:rsidRPr="001B2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B294A" w:rsidRPr="001B2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 w:rsidR="001B2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B294A" w:rsidRPr="001B2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заменить «на </w:t>
      </w:r>
      <w:r w:rsid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.05.2020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.</w:t>
      </w:r>
      <w:proofErr w:type="gramEnd"/>
    </w:p>
    <w:p w:rsidR="00A769B4" w:rsidRPr="00A769B4" w:rsidRDefault="00A769B4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26.03.2020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317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/П/93 «О назначении публичных слушаний по вопрос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предоставления разрешений на условно разрешенный вид использования земельного участка или объекта капитального строительства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следующее изменение: </w:t>
      </w:r>
    </w:p>
    <w:p w:rsidR="00A769B4" w:rsidRDefault="00A769B4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В пункте 1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«на 0</w:t>
      </w:r>
      <w:r w:rsid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.2020» заменить «на </w:t>
      </w:r>
      <w:r w:rsid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.05.2020</w:t>
      </w:r>
      <w:proofErr w:type="gramStart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.</w:t>
      </w:r>
      <w:proofErr w:type="gramEnd"/>
    </w:p>
    <w:p w:rsidR="00A769B4" w:rsidRPr="00A769B4" w:rsidRDefault="00A769B4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Внести в постановление администрации </w:t>
      </w:r>
      <w:proofErr w:type="spellStart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26.03.2020 № 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/П/93 «О назначении публичных слушаний по вопросу предоставления разрешений на условно разрешенный вид использования земельного участка или объекта капитального строительства» следующее изменение: </w:t>
      </w:r>
    </w:p>
    <w:p w:rsidR="00A769B4" w:rsidRDefault="00A769B4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В пу</w:t>
      </w:r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нкте 1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«на 0</w:t>
      </w:r>
      <w:r w:rsid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.2020» заменить «на </w:t>
      </w:r>
      <w:r w:rsid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.05.2020</w:t>
      </w:r>
      <w:proofErr w:type="gramStart"/>
      <w:r w:rsidRPr="00A76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.</w:t>
      </w:r>
      <w:proofErr w:type="gramEnd"/>
    </w:p>
    <w:p w:rsidR="00117F63" w:rsidRPr="00117F63" w:rsidRDefault="00117F63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</w:t>
      </w:r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 №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/П/93 «О назначении публичных слушаний по вопросу предоставления разрешений на условно разрешенный вид использования земельного участка или объекта капитального строительства» следующее изменение: </w:t>
      </w:r>
    </w:p>
    <w:p w:rsidR="00117F63" w:rsidRDefault="00117F63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В пункте 1 </w:t>
      </w:r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 «на 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.05.2020» заменить «на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.05.2020</w:t>
      </w:r>
      <w:proofErr w:type="gramStart"/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.</w:t>
      </w:r>
      <w:proofErr w:type="gramEnd"/>
    </w:p>
    <w:p w:rsidR="00117F63" w:rsidRPr="00117F63" w:rsidRDefault="00117F63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Внести в постановление администрации </w:t>
      </w:r>
      <w:proofErr w:type="spellStart"/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07.04.2020 № 33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/П/93 «О назначении публичных слушаний по вопросу предоставления разрешений на условно разрешенный вид использования земельного участка или объекта капитального строительства» следующее изменение: </w:t>
      </w:r>
    </w:p>
    <w:p w:rsidR="00117F63" w:rsidRDefault="00117F63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В пункте 1 </w:t>
      </w:r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 «на 07.05.2020» заменить «на 13.05.2020</w:t>
      </w:r>
      <w:proofErr w:type="gramStart"/>
      <w:r w:rsidRPr="00117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.</w:t>
      </w:r>
      <w:proofErr w:type="gramEnd"/>
    </w:p>
    <w:p w:rsidR="000070CB" w:rsidRDefault="00A769B4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Начальнику у</w:t>
      </w:r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</w:t>
      </w:r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</w:t>
      </w:r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делами администрации </w:t>
      </w:r>
      <w:proofErr w:type="spellStart"/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Долгошеева</w:t>
      </w:r>
      <w:proofErr w:type="spellEnd"/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О.Н</w:t>
      </w:r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опубликовать настоящее постановление в периодическом печатном издании органов местно</w:t>
      </w:r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самоуправления «</w:t>
      </w:r>
      <w:proofErr w:type="spellStart"/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306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0070CB" w:rsidRP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естник».</w:t>
      </w:r>
    </w:p>
    <w:p w:rsidR="000070CB" w:rsidRDefault="00A769B4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Начальнику отдела общественных связей </w:t>
      </w:r>
      <w:r w:rsidR="000070C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Тогучинского района </w:t>
      </w:r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  <w:proofErr w:type="spellStart"/>
      <w:r w:rsidR="00EB3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Сименцовой</w:t>
      </w:r>
      <w:proofErr w:type="spellEnd"/>
      <w:r w:rsidR="00884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А.Г.</w:t>
      </w:r>
      <w:r w:rsidR="000070C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опубликовать настоящее постановление на официальном сайте администрации </w:t>
      </w:r>
      <w:proofErr w:type="spellStart"/>
      <w:r w:rsidR="000070C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="000070CB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D67D7" w:rsidRPr="00520084" w:rsidRDefault="00A769B4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0070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="00CA4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Дралюк</w:t>
      </w:r>
      <w:proofErr w:type="spellEnd"/>
      <w:r w:rsidR="00CA4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A4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039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4D67D7" w:rsidRDefault="004D67D7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75A" w:rsidRPr="00520084" w:rsidRDefault="0011275A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7D7" w:rsidRPr="00520084" w:rsidRDefault="004D67D7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520084" w:rsidRDefault="00FB4FD1" w:rsidP="00E039A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 w:rsidR="00DD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</w:t>
      </w:r>
      <w:proofErr w:type="spellEnd"/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FB4FD1" w:rsidRPr="00BD1133" w:rsidRDefault="00FB4FD1" w:rsidP="00E039A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</w:t>
      </w:r>
      <w:r w:rsidR="00F83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D47BA"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D11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98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520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DD2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С.С. Пыхтин</w:t>
      </w:r>
    </w:p>
    <w:p w:rsidR="009E1D49" w:rsidRDefault="009E1D49" w:rsidP="00E039A1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BD2" w:rsidRDefault="008C7BD2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BD2" w:rsidRDefault="008C7BD2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BD2" w:rsidRDefault="008C7BD2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7BD2" w:rsidRDefault="008C7BD2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294A" w:rsidRDefault="001B294A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39A1" w:rsidRDefault="00E039A1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39A1" w:rsidRDefault="00E039A1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39A1" w:rsidRDefault="00E039A1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1BF1" w:rsidRDefault="00681BF1" w:rsidP="00E039A1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CA41F8" w:rsidRDefault="00FB4FD1" w:rsidP="00E039A1">
      <w:pPr>
        <w:autoSpaceDN w:val="0"/>
        <w:spacing w:after="0" w:line="240" w:lineRule="auto"/>
        <w:ind w:left="-284" w:right="-284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CA41F8">
        <w:rPr>
          <w:rFonts w:ascii="Times New Roman" w:eastAsia="Times New Roman" w:hAnsi="Times New Roman"/>
          <w:bCs/>
          <w:sz w:val="20"/>
          <w:szCs w:val="20"/>
          <w:lang w:eastAsia="x-none"/>
        </w:rPr>
        <w:t>Ефимова</w:t>
      </w:r>
    </w:p>
    <w:p w:rsidR="00FB4FD1" w:rsidRPr="00CA41F8" w:rsidRDefault="00102E72" w:rsidP="00E039A1">
      <w:pPr>
        <w:autoSpaceDN w:val="0"/>
        <w:spacing w:after="0" w:line="240" w:lineRule="auto"/>
        <w:ind w:left="-284" w:right="-284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>24902</w:t>
      </w:r>
    </w:p>
    <w:sectPr w:rsidR="00FB4FD1" w:rsidRPr="00CA41F8" w:rsidSect="001E64B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96" w:rsidRDefault="008A3196" w:rsidP="001E64B2">
      <w:pPr>
        <w:spacing w:after="0" w:line="240" w:lineRule="auto"/>
      </w:pPr>
      <w:r>
        <w:separator/>
      </w:r>
    </w:p>
  </w:endnote>
  <w:endnote w:type="continuationSeparator" w:id="0">
    <w:p w:rsidR="008A3196" w:rsidRDefault="008A3196" w:rsidP="001E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96" w:rsidRDefault="008A3196" w:rsidP="001E64B2">
      <w:pPr>
        <w:spacing w:after="0" w:line="240" w:lineRule="auto"/>
      </w:pPr>
      <w:r>
        <w:separator/>
      </w:r>
    </w:p>
  </w:footnote>
  <w:footnote w:type="continuationSeparator" w:id="0">
    <w:p w:rsidR="008A3196" w:rsidRDefault="008A3196" w:rsidP="001E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3959340"/>
      <w:docPartObj>
        <w:docPartGallery w:val="Page Numbers (Top of Page)"/>
        <w:docPartUnique/>
      </w:docPartObj>
    </w:sdtPr>
    <w:sdtEndPr/>
    <w:sdtContent>
      <w:p w:rsidR="001E64B2" w:rsidRDefault="001E64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DEC">
          <w:rPr>
            <w:noProof/>
          </w:rPr>
          <w:t>2</w:t>
        </w:r>
        <w:r>
          <w:fldChar w:fldCharType="end"/>
        </w:r>
      </w:p>
    </w:sdtContent>
  </w:sdt>
  <w:p w:rsidR="001E64B2" w:rsidRDefault="001E64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070CB"/>
    <w:rsid w:val="0002290B"/>
    <w:rsid w:val="00030037"/>
    <w:rsid w:val="00035013"/>
    <w:rsid w:val="000448F4"/>
    <w:rsid w:val="00051CE5"/>
    <w:rsid w:val="00052059"/>
    <w:rsid w:val="000657DC"/>
    <w:rsid w:val="00070B22"/>
    <w:rsid w:val="0007187C"/>
    <w:rsid w:val="0007397D"/>
    <w:rsid w:val="000828F9"/>
    <w:rsid w:val="00093D94"/>
    <w:rsid w:val="00096176"/>
    <w:rsid w:val="000A0F9A"/>
    <w:rsid w:val="000A27FB"/>
    <w:rsid w:val="000B62A6"/>
    <w:rsid w:val="000F0747"/>
    <w:rsid w:val="000F0C25"/>
    <w:rsid w:val="001005FB"/>
    <w:rsid w:val="00102E72"/>
    <w:rsid w:val="00105307"/>
    <w:rsid w:val="0011056C"/>
    <w:rsid w:val="0011275A"/>
    <w:rsid w:val="001177E3"/>
    <w:rsid w:val="00117F63"/>
    <w:rsid w:val="00122752"/>
    <w:rsid w:val="00124BAC"/>
    <w:rsid w:val="00125BC5"/>
    <w:rsid w:val="00134B6F"/>
    <w:rsid w:val="001378CB"/>
    <w:rsid w:val="00141054"/>
    <w:rsid w:val="00153A2A"/>
    <w:rsid w:val="00155C50"/>
    <w:rsid w:val="00162FEA"/>
    <w:rsid w:val="001640F3"/>
    <w:rsid w:val="00167AF5"/>
    <w:rsid w:val="0017503E"/>
    <w:rsid w:val="00183683"/>
    <w:rsid w:val="0019172F"/>
    <w:rsid w:val="001939FB"/>
    <w:rsid w:val="001A247D"/>
    <w:rsid w:val="001B294A"/>
    <w:rsid w:val="001B665D"/>
    <w:rsid w:val="001B7AF1"/>
    <w:rsid w:val="001D4E8E"/>
    <w:rsid w:val="001D76CD"/>
    <w:rsid w:val="001E64B2"/>
    <w:rsid w:val="00201E9E"/>
    <w:rsid w:val="0022168C"/>
    <w:rsid w:val="002376FD"/>
    <w:rsid w:val="00243E8A"/>
    <w:rsid w:val="002513FB"/>
    <w:rsid w:val="00253A76"/>
    <w:rsid w:val="00256DEC"/>
    <w:rsid w:val="00277BFD"/>
    <w:rsid w:val="00285655"/>
    <w:rsid w:val="00287985"/>
    <w:rsid w:val="0029244B"/>
    <w:rsid w:val="002925BF"/>
    <w:rsid w:val="002A15AB"/>
    <w:rsid w:val="002A3DA7"/>
    <w:rsid w:val="002A6353"/>
    <w:rsid w:val="002A6775"/>
    <w:rsid w:val="002B015F"/>
    <w:rsid w:val="002B04E8"/>
    <w:rsid w:val="002B74D2"/>
    <w:rsid w:val="002C3451"/>
    <w:rsid w:val="002C3486"/>
    <w:rsid w:val="002D35B1"/>
    <w:rsid w:val="002E52A5"/>
    <w:rsid w:val="002F4F05"/>
    <w:rsid w:val="0030188B"/>
    <w:rsid w:val="003064BC"/>
    <w:rsid w:val="00323ED2"/>
    <w:rsid w:val="00324B88"/>
    <w:rsid w:val="00343EE5"/>
    <w:rsid w:val="00346354"/>
    <w:rsid w:val="00350C60"/>
    <w:rsid w:val="00351822"/>
    <w:rsid w:val="00356881"/>
    <w:rsid w:val="00395AE5"/>
    <w:rsid w:val="003A3A28"/>
    <w:rsid w:val="003A4ADC"/>
    <w:rsid w:val="003B0FF1"/>
    <w:rsid w:val="003B4F45"/>
    <w:rsid w:val="003C510C"/>
    <w:rsid w:val="003C570E"/>
    <w:rsid w:val="003F0192"/>
    <w:rsid w:val="003F38E0"/>
    <w:rsid w:val="003F42FF"/>
    <w:rsid w:val="003F70E7"/>
    <w:rsid w:val="00401151"/>
    <w:rsid w:val="004041C0"/>
    <w:rsid w:val="0040434A"/>
    <w:rsid w:val="00411678"/>
    <w:rsid w:val="00411A4C"/>
    <w:rsid w:val="00415EAE"/>
    <w:rsid w:val="004228C6"/>
    <w:rsid w:val="00431D8B"/>
    <w:rsid w:val="00432E6A"/>
    <w:rsid w:val="004374AD"/>
    <w:rsid w:val="004637F8"/>
    <w:rsid w:val="00472EAF"/>
    <w:rsid w:val="00475CBC"/>
    <w:rsid w:val="00496575"/>
    <w:rsid w:val="004A1F55"/>
    <w:rsid w:val="004A4D56"/>
    <w:rsid w:val="004B0E1B"/>
    <w:rsid w:val="004B2A52"/>
    <w:rsid w:val="004D47BA"/>
    <w:rsid w:val="004D67D7"/>
    <w:rsid w:val="004E5C1C"/>
    <w:rsid w:val="00504C01"/>
    <w:rsid w:val="005135FC"/>
    <w:rsid w:val="00520084"/>
    <w:rsid w:val="00541268"/>
    <w:rsid w:val="00542696"/>
    <w:rsid w:val="00545CB9"/>
    <w:rsid w:val="00546B67"/>
    <w:rsid w:val="00552510"/>
    <w:rsid w:val="00555121"/>
    <w:rsid w:val="00562036"/>
    <w:rsid w:val="00576139"/>
    <w:rsid w:val="00581036"/>
    <w:rsid w:val="005A2AC9"/>
    <w:rsid w:val="005A41C7"/>
    <w:rsid w:val="005A5B41"/>
    <w:rsid w:val="005A5CE5"/>
    <w:rsid w:val="005C7A88"/>
    <w:rsid w:val="005E0B7D"/>
    <w:rsid w:val="005F22E6"/>
    <w:rsid w:val="005F35B2"/>
    <w:rsid w:val="005F36AA"/>
    <w:rsid w:val="005F506D"/>
    <w:rsid w:val="0060294D"/>
    <w:rsid w:val="00620FCF"/>
    <w:rsid w:val="006253AE"/>
    <w:rsid w:val="00636B1F"/>
    <w:rsid w:val="00642500"/>
    <w:rsid w:val="00673052"/>
    <w:rsid w:val="0068098B"/>
    <w:rsid w:val="00681BF1"/>
    <w:rsid w:val="0068424B"/>
    <w:rsid w:val="006848EE"/>
    <w:rsid w:val="006A1186"/>
    <w:rsid w:val="006B34F0"/>
    <w:rsid w:val="006C0F94"/>
    <w:rsid w:val="006D3A58"/>
    <w:rsid w:val="006D4043"/>
    <w:rsid w:val="006D5DB4"/>
    <w:rsid w:val="006E2FB1"/>
    <w:rsid w:val="006E7FDD"/>
    <w:rsid w:val="00702704"/>
    <w:rsid w:val="00721D4F"/>
    <w:rsid w:val="007342B9"/>
    <w:rsid w:val="00734468"/>
    <w:rsid w:val="00734BF4"/>
    <w:rsid w:val="00735216"/>
    <w:rsid w:val="007357E6"/>
    <w:rsid w:val="00737826"/>
    <w:rsid w:val="00747178"/>
    <w:rsid w:val="00753B35"/>
    <w:rsid w:val="00762A48"/>
    <w:rsid w:val="00784A6D"/>
    <w:rsid w:val="007A03B7"/>
    <w:rsid w:val="007A288C"/>
    <w:rsid w:val="007A3847"/>
    <w:rsid w:val="007C2052"/>
    <w:rsid w:val="007D4473"/>
    <w:rsid w:val="007D7CC7"/>
    <w:rsid w:val="007F2CCC"/>
    <w:rsid w:val="007F629C"/>
    <w:rsid w:val="00804F9B"/>
    <w:rsid w:val="00817451"/>
    <w:rsid w:val="00822EFA"/>
    <w:rsid w:val="00833785"/>
    <w:rsid w:val="0084158C"/>
    <w:rsid w:val="008528A7"/>
    <w:rsid w:val="00855D1C"/>
    <w:rsid w:val="00857FAF"/>
    <w:rsid w:val="008603FB"/>
    <w:rsid w:val="00865091"/>
    <w:rsid w:val="00876E6E"/>
    <w:rsid w:val="008779BC"/>
    <w:rsid w:val="00884F7C"/>
    <w:rsid w:val="00896A50"/>
    <w:rsid w:val="008A3196"/>
    <w:rsid w:val="008B1F2F"/>
    <w:rsid w:val="008B74B1"/>
    <w:rsid w:val="008C0C3A"/>
    <w:rsid w:val="008C7BD2"/>
    <w:rsid w:val="008E69F1"/>
    <w:rsid w:val="008E7388"/>
    <w:rsid w:val="0090221F"/>
    <w:rsid w:val="009059C9"/>
    <w:rsid w:val="009060EE"/>
    <w:rsid w:val="009150D0"/>
    <w:rsid w:val="009170D8"/>
    <w:rsid w:val="00920B83"/>
    <w:rsid w:val="009272CF"/>
    <w:rsid w:val="00932525"/>
    <w:rsid w:val="00933BCD"/>
    <w:rsid w:val="00942D8B"/>
    <w:rsid w:val="009430A5"/>
    <w:rsid w:val="00950270"/>
    <w:rsid w:val="00951C5B"/>
    <w:rsid w:val="009525CC"/>
    <w:rsid w:val="009646BD"/>
    <w:rsid w:val="009710F7"/>
    <w:rsid w:val="009749FD"/>
    <w:rsid w:val="00981C82"/>
    <w:rsid w:val="00984660"/>
    <w:rsid w:val="00985FAB"/>
    <w:rsid w:val="009B3372"/>
    <w:rsid w:val="009B5C21"/>
    <w:rsid w:val="009E1D49"/>
    <w:rsid w:val="009E7BDD"/>
    <w:rsid w:val="00A150E9"/>
    <w:rsid w:val="00A24547"/>
    <w:rsid w:val="00A32698"/>
    <w:rsid w:val="00A32C2D"/>
    <w:rsid w:val="00A44A7D"/>
    <w:rsid w:val="00A769B4"/>
    <w:rsid w:val="00A76A83"/>
    <w:rsid w:val="00AA5DF9"/>
    <w:rsid w:val="00AB2A6B"/>
    <w:rsid w:val="00AF2C5A"/>
    <w:rsid w:val="00AF44B4"/>
    <w:rsid w:val="00AF4B32"/>
    <w:rsid w:val="00AF5F32"/>
    <w:rsid w:val="00B138F4"/>
    <w:rsid w:val="00B16603"/>
    <w:rsid w:val="00B20F19"/>
    <w:rsid w:val="00B2518C"/>
    <w:rsid w:val="00B3340F"/>
    <w:rsid w:val="00B347E2"/>
    <w:rsid w:val="00B3626D"/>
    <w:rsid w:val="00B3779C"/>
    <w:rsid w:val="00B461F2"/>
    <w:rsid w:val="00B6499B"/>
    <w:rsid w:val="00B652AC"/>
    <w:rsid w:val="00B65F4B"/>
    <w:rsid w:val="00B7383B"/>
    <w:rsid w:val="00B770CA"/>
    <w:rsid w:val="00B77A1E"/>
    <w:rsid w:val="00B85F60"/>
    <w:rsid w:val="00B91F07"/>
    <w:rsid w:val="00B953CB"/>
    <w:rsid w:val="00BA1040"/>
    <w:rsid w:val="00BB1240"/>
    <w:rsid w:val="00BC4164"/>
    <w:rsid w:val="00BC4FF4"/>
    <w:rsid w:val="00BC6E53"/>
    <w:rsid w:val="00BD0E0C"/>
    <w:rsid w:val="00BD1133"/>
    <w:rsid w:val="00BD2B2E"/>
    <w:rsid w:val="00BE41D2"/>
    <w:rsid w:val="00BF1FB1"/>
    <w:rsid w:val="00BF439D"/>
    <w:rsid w:val="00BF60AD"/>
    <w:rsid w:val="00BF68D2"/>
    <w:rsid w:val="00BF7AAB"/>
    <w:rsid w:val="00C04886"/>
    <w:rsid w:val="00C0571E"/>
    <w:rsid w:val="00C1517C"/>
    <w:rsid w:val="00C15D63"/>
    <w:rsid w:val="00C174AB"/>
    <w:rsid w:val="00C2304C"/>
    <w:rsid w:val="00C3706A"/>
    <w:rsid w:val="00C42506"/>
    <w:rsid w:val="00C45A1D"/>
    <w:rsid w:val="00C53C0D"/>
    <w:rsid w:val="00C54169"/>
    <w:rsid w:val="00C54CD5"/>
    <w:rsid w:val="00C7261C"/>
    <w:rsid w:val="00C8119A"/>
    <w:rsid w:val="00C86E46"/>
    <w:rsid w:val="00C92C87"/>
    <w:rsid w:val="00C94744"/>
    <w:rsid w:val="00CA41F8"/>
    <w:rsid w:val="00CA7C32"/>
    <w:rsid w:val="00CB2760"/>
    <w:rsid w:val="00CC402F"/>
    <w:rsid w:val="00CF50EC"/>
    <w:rsid w:val="00CF79F3"/>
    <w:rsid w:val="00D01179"/>
    <w:rsid w:val="00D04D08"/>
    <w:rsid w:val="00D117E5"/>
    <w:rsid w:val="00D11A02"/>
    <w:rsid w:val="00D142D7"/>
    <w:rsid w:val="00D1648F"/>
    <w:rsid w:val="00D20AB4"/>
    <w:rsid w:val="00D25F25"/>
    <w:rsid w:val="00D273E2"/>
    <w:rsid w:val="00D3067D"/>
    <w:rsid w:val="00D47624"/>
    <w:rsid w:val="00D47C9F"/>
    <w:rsid w:val="00D55974"/>
    <w:rsid w:val="00D578C4"/>
    <w:rsid w:val="00D60529"/>
    <w:rsid w:val="00D60FEA"/>
    <w:rsid w:val="00D74B19"/>
    <w:rsid w:val="00D757E9"/>
    <w:rsid w:val="00D77BB1"/>
    <w:rsid w:val="00D838D5"/>
    <w:rsid w:val="00D90964"/>
    <w:rsid w:val="00D94AD5"/>
    <w:rsid w:val="00DA0324"/>
    <w:rsid w:val="00DA6409"/>
    <w:rsid w:val="00DB3974"/>
    <w:rsid w:val="00DB66B3"/>
    <w:rsid w:val="00DC5F6D"/>
    <w:rsid w:val="00DC799D"/>
    <w:rsid w:val="00DD20B7"/>
    <w:rsid w:val="00DD2C44"/>
    <w:rsid w:val="00DD755A"/>
    <w:rsid w:val="00DE6ECB"/>
    <w:rsid w:val="00E039A1"/>
    <w:rsid w:val="00E10F7B"/>
    <w:rsid w:val="00E161B5"/>
    <w:rsid w:val="00E17308"/>
    <w:rsid w:val="00E21E8A"/>
    <w:rsid w:val="00E31795"/>
    <w:rsid w:val="00E37AE9"/>
    <w:rsid w:val="00E5220F"/>
    <w:rsid w:val="00E82CE8"/>
    <w:rsid w:val="00E907B0"/>
    <w:rsid w:val="00E90840"/>
    <w:rsid w:val="00E96BC1"/>
    <w:rsid w:val="00EA38B4"/>
    <w:rsid w:val="00EB3631"/>
    <w:rsid w:val="00EB6DE3"/>
    <w:rsid w:val="00EC1305"/>
    <w:rsid w:val="00EC3295"/>
    <w:rsid w:val="00EC555D"/>
    <w:rsid w:val="00ED7674"/>
    <w:rsid w:val="00F07DFB"/>
    <w:rsid w:val="00F15A2B"/>
    <w:rsid w:val="00F1730E"/>
    <w:rsid w:val="00F176D8"/>
    <w:rsid w:val="00F224F4"/>
    <w:rsid w:val="00F321F8"/>
    <w:rsid w:val="00F36021"/>
    <w:rsid w:val="00F3714A"/>
    <w:rsid w:val="00F378A2"/>
    <w:rsid w:val="00F42923"/>
    <w:rsid w:val="00F440DB"/>
    <w:rsid w:val="00F51852"/>
    <w:rsid w:val="00F61E12"/>
    <w:rsid w:val="00F70836"/>
    <w:rsid w:val="00F831CA"/>
    <w:rsid w:val="00F9614A"/>
    <w:rsid w:val="00FA0D5A"/>
    <w:rsid w:val="00FA4114"/>
    <w:rsid w:val="00FA60BC"/>
    <w:rsid w:val="00FB4FD1"/>
    <w:rsid w:val="00FD4E94"/>
    <w:rsid w:val="00FE257B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D0521-9B4E-417D-A3CA-7753EF9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2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7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3E2"/>
    <w:rPr>
      <w:color w:val="0000FF"/>
      <w:u w:val="single"/>
    </w:rPr>
  </w:style>
  <w:style w:type="paragraph" w:customStyle="1" w:styleId="a9">
    <w:name w:val="Знак"/>
    <w:basedOn w:val="a"/>
    <w:rsid w:val="0052008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1E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64B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E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64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EED3-D0CE-4ECF-AFB8-6FF459B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2</cp:revision>
  <cp:lastPrinted>2020-04-30T04:06:00Z</cp:lastPrinted>
  <dcterms:created xsi:type="dcterms:W3CDTF">2020-04-30T07:43:00Z</dcterms:created>
  <dcterms:modified xsi:type="dcterms:W3CDTF">2020-04-30T07:43:00Z</dcterms:modified>
</cp:coreProperties>
</file>